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3FB4A" w14:textId="77777777" w:rsidR="00895B85" w:rsidRPr="00895B85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委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任</w:t>
      </w:r>
      <w:r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 xml:space="preserve">　</w:t>
      </w:r>
      <w:r w:rsidRPr="00895B85">
        <w:rPr>
          <w:rFonts w:ascii="ＭＳ 明朝" w:eastAsia="ＭＳ 明朝" w:hAnsi="ＭＳ 明朝" w:cs="ＭＳ 明朝" w:hint="eastAsia"/>
          <w:color w:val="000000"/>
          <w:spacing w:val="2"/>
          <w:w w:val="200"/>
          <w:kern w:val="0"/>
          <w:sz w:val="24"/>
          <w:szCs w:val="24"/>
        </w:rPr>
        <w:t>状</w:t>
      </w:r>
    </w:p>
    <w:p w14:paraId="775C42DC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297DF13A" w14:textId="77777777" w:rsidR="00895B85" w:rsidRPr="00895B85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14:paraId="5F9C08EC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　　　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000F313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1DE9DA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3454129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85A5E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DF216E2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2B64D73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6A0F6C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828FB8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57472B5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056574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を代理人と定め、貴学との間における下記の事項に関し、一切の権限を委任します。</w:t>
      </w:r>
    </w:p>
    <w:p w14:paraId="6B5F6B9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6AEE15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E08631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62CEF71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8EA505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185C9E" w14:textId="79DB0A26" w:rsidR="00895B85" w:rsidRPr="00572D12" w:rsidRDefault="005E49C6" w:rsidP="00B67BC3">
      <w:pPr>
        <w:ind w:left="1952" w:hangingChars="800" w:hanging="1952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事　項　名　　　</w:t>
      </w:r>
      <w:r w:rsidR="00D46570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８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1B061C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5101B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1B061C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電話交換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業務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一式」の一般競争入札及び見積に関する件</w:t>
      </w:r>
    </w:p>
    <w:p w14:paraId="11A5D26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186357B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4BE64A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07286AF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5ACD2" wp14:editId="6813D22C">
                <wp:simplePos x="0" y="0"/>
                <wp:positionH relativeFrom="column">
                  <wp:posOffset>1358900</wp:posOffset>
                </wp:positionH>
                <wp:positionV relativeFrom="paragraph">
                  <wp:posOffset>136525</wp:posOffset>
                </wp:positionV>
                <wp:extent cx="2762250" cy="1476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B00ED" id="正方形/長方形 1" o:spid="_x0000_s1026" style="position:absolute;margin-left:107pt;margin-top:10.75pt;width:217.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" filled="f" strokecolor="black [3213]" strokeweight="1pt"/>
            </w:pict>
          </mc:Fallback>
        </mc:AlternateContent>
      </w:r>
    </w:p>
    <w:p w14:paraId="349CF2E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041E777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FD9958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94B181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0E80A5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0E1794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14F78D0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7EA7B1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798125F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6A9AD523" w14:textId="77777777" w:rsidR="00F174A9" w:rsidRPr="00572D12" w:rsidRDefault="00F174A9" w:rsidP="00895B85">
      <w:pPr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50EFA084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3EDCB03" w14:textId="77777777" w:rsidR="00895B85" w:rsidRPr="00572D12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lastRenderedPageBreak/>
        <w:t>委　任　状</w:t>
      </w:r>
    </w:p>
    <w:p w14:paraId="2491EA8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CDE74D1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4D34258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48FACD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76E5976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0EF381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委任者（競争加入者）</w:t>
      </w:r>
    </w:p>
    <w:p w14:paraId="5446CD9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B4A563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DDABB4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印</w:t>
      </w:r>
    </w:p>
    <w:p w14:paraId="3B4F3BDB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9B808B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私は、下記の者を代理人と定め、貴学との間における下記の一切の権限を委任します。</w:t>
      </w:r>
    </w:p>
    <w:p w14:paraId="54332B3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A0EF6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3B1D7FB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5BA5AE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受任者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代理人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</w:p>
    <w:p w14:paraId="093D9F85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C1D57E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CC227AA" w14:textId="77777777" w:rsidR="00895B85" w:rsidRPr="00572D12" w:rsidRDefault="00895B85" w:rsidP="00895B85">
      <w:pPr>
        <w:ind w:firstLineChars="300" w:firstLine="732"/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委任事項　　１．入札及び見積に関する件</w:t>
      </w:r>
    </w:p>
    <w:p w14:paraId="2F786A1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２．契約締結に関する件</w:t>
      </w:r>
    </w:p>
    <w:p w14:paraId="3989E8B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３．入札保証金及び契約保証金の納付及び還付に関する件</w:t>
      </w:r>
    </w:p>
    <w:p w14:paraId="7AB091F5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４．契約物品の納入及び取下げに関する件</w:t>
      </w:r>
    </w:p>
    <w:p w14:paraId="62DC650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５．契約代金の請求及び受領に関する件</w:t>
      </w:r>
    </w:p>
    <w:p w14:paraId="3C1CB5A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６．復代理人の選任に関する件</w:t>
      </w:r>
    </w:p>
    <w:p w14:paraId="3471A80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７．その他契約に関する一切の件</w:t>
      </w:r>
    </w:p>
    <w:p w14:paraId="0747DEA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B35526E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委任期間　　令和　　年　　月　　日から令和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日まで</w:t>
      </w:r>
    </w:p>
    <w:p w14:paraId="77A834C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AFDA90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受任者（代理人）使用印鑑</w:t>
      </w:r>
    </w:p>
    <w:p w14:paraId="40498F2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2D2C0" wp14:editId="5F0BF7C0">
                <wp:simplePos x="0" y="0"/>
                <wp:positionH relativeFrom="column">
                  <wp:posOffset>1435100</wp:posOffset>
                </wp:positionH>
                <wp:positionV relativeFrom="paragraph">
                  <wp:posOffset>149225</wp:posOffset>
                </wp:positionV>
                <wp:extent cx="2762250" cy="147637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2A4062" id="正方形/長方形 2" o:spid="_x0000_s1026" style="position:absolute;margin-left:113pt;margin-top:11.75pt;width:217.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" filled="f" strokecolor="black [3213]" strokeweight="1pt"/>
            </w:pict>
          </mc:Fallback>
        </mc:AlternateContent>
      </w:r>
    </w:p>
    <w:p w14:paraId="6106052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3F00097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F78472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44EF8C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24AB31D4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6A360B0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4C13580" w14:textId="77777777" w:rsidR="00895B85" w:rsidRPr="00572D12" w:rsidRDefault="00895B85" w:rsidP="00895B85">
      <w:pPr>
        <w:jc w:val="center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spacing w:val="2"/>
          <w:w w:val="200"/>
          <w:kern w:val="0"/>
          <w:sz w:val="24"/>
          <w:szCs w:val="24"/>
        </w:rPr>
        <w:lastRenderedPageBreak/>
        <w:t>委　任　状</w:t>
      </w:r>
    </w:p>
    <w:p w14:paraId="132E491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1B7C0AA" w14:textId="77777777" w:rsidR="00895B85" w:rsidRPr="00572D12" w:rsidRDefault="005E49C6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令和</w:t>
      </w:r>
      <w:r w:rsidR="00895B85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年　　月　　日</w:t>
      </w:r>
    </w:p>
    <w:p w14:paraId="31671F8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C30B1D7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浜松医科大学　　御　中</w:t>
      </w:r>
    </w:p>
    <w:p w14:paraId="5323695C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08DC99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委任者（競争加入者の代理人）</w:t>
      </w:r>
    </w:p>
    <w:p w14:paraId="2A7C41A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BF0B282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5BFD208F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　　　　　　　　　　　　　　印</w:t>
      </w:r>
    </w:p>
    <w:p w14:paraId="18D6E731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770031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6F335D59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私は、　　　　　　　　を　　　　　　　　　　　　　　　　　（競争加入者）の復代理人と定め、貴学との間における下記の事項に関し、一切の権限を委任します。</w:t>
      </w:r>
    </w:p>
    <w:p w14:paraId="209110ED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784315A8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　　　　　　　　　　　　　　　　記</w:t>
      </w:r>
    </w:p>
    <w:p w14:paraId="40A2CBC3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406FC9E3" w14:textId="0774744D" w:rsidR="00895B85" w:rsidRPr="001B061C" w:rsidRDefault="00895B85" w:rsidP="001B061C">
      <w:pPr>
        <w:ind w:left="1708" w:rightChars="198" w:right="424" w:hangingChars="700" w:hanging="1708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事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項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名　</w:t>
      </w:r>
      <w:r w:rsidRPr="00572D12">
        <w:rPr>
          <w:rFonts w:ascii="ＭＳ 明朝" w:eastAsia="ＭＳ 明朝" w:hAnsi="ＭＳ 明朝" w:cs="ＭＳ 明朝"/>
          <w:kern w:val="0"/>
          <w:sz w:val="24"/>
          <w:szCs w:val="24"/>
        </w:rPr>
        <w:t xml:space="preserve">  </w:t>
      </w:r>
      <w:r w:rsidR="005E49C6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令和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８</w:t>
      </w:r>
      <w:r w:rsidR="00F174A9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年</w:t>
      </w:r>
      <w:r w:rsidR="001B061C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F174A9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月</w:t>
      </w:r>
      <w:r w:rsidR="001B061C">
        <w:rPr>
          <w:rFonts w:ascii="ＭＳ 明朝" w:eastAsia="ＭＳ 明朝" w:hAnsi="ＭＳ 明朝" w:cs="ＭＳ 明朝" w:hint="eastAsia"/>
          <w:kern w:val="0"/>
          <w:sz w:val="24"/>
          <w:szCs w:val="24"/>
        </w:rPr>
        <w:t>１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３</w:t>
      </w:r>
      <w:r w:rsidR="00727FA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日浜松医科大学において行われる「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浜松医科大学</w:t>
      </w:r>
      <w:r w:rsidR="00A95804">
        <w:rPr>
          <w:rFonts w:ascii="ＭＳ 明朝" w:eastAsia="ＭＳ 明朝" w:hAnsi="ＭＳ 明朝" w:cs="ＭＳ 明朝" w:hint="eastAsia"/>
          <w:kern w:val="0"/>
          <w:sz w:val="24"/>
          <w:szCs w:val="24"/>
        </w:rPr>
        <w:t>電話交換</w:t>
      </w:r>
      <w:r w:rsidR="00D36C92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業務</w:t>
      </w:r>
      <w:r w:rsidR="00727FA1"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一式」の一般競争入札及</w:t>
      </w: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>び見積に関する件</w:t>
      </w:r>
    </w:p>
    <w:p w14:paraId="1BA0DF56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05A49FDE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</w:p>
    <w:p w14:paraId="1795AEEA" w14:textId="77777777" w:rsidR="00895B85" w:rsidRPr="00572D12" w:rsidRDefault="00895B85" w:rsidP="00895B85">
      <w:pPr>
        <w:jc w:val="left"/>
        <w:textAlignment w:val="baseline"/>
        <w:rPr>
          <w:rFonts w:ascii="ＭＳ 明朝" w:eastAsia="ＭＳ 明朝" w:hAnsi="Times New Roman" w:cs="Times New Roman"/>
          <w:spacing w:val="2"/>
          <w:kern w:val="0"/>
          <w:sz w:val="24"/>
          <w:szCs w:val="24"/>
        </w:rPr>
      </w:pPr>
      <w:r w:rsidRPr="00572D12">
        <w:rPr>
          <w:rFonts w:ascii="ＭＳ 明朝" w:eastAsia="ＭＳ 明朝" w:hAnsi="ＭＳ 明朝" w:cs="ＭＳ 明朝" w:hint="eastAsia"/>
          <w:kern w:val="0"/>
          <w:sz w:val="24"/>
          <w:szCs w:val="24"/>
        </w:rPr>
        <w:t xml:space="preserve">　受任者（復代理人）使用印鑑</w:t>
      </w:r>
    </w:p>
    <w:p w14:paraId="64640160" w14:textId="77777777" w:rsidR="00375D48" w:rsidRPr="00572D12" w:rsidRDefault="00895B85">
      <w:r w:rsidRPr="00572D12">
        <w:rPr>
          <w:rFonts w:ascii="ＭＳ 明朝" w:eastAsia="ＭＳ 明朝" w:hAnsi="ＭＳ 明朝" w:cs="ＭＳ 明朝" w:hint="eastAsia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2C5F15" wp14:editId="66489CC4">
                <wp:simplePos x="0" y="0"/>
                <wp:positionH relativeFrom="column">
                  <wp:posOffset>1520825</wp:posOffset>
                </wp:positionH>
                <wp:positionV relativeFrom="paragraph">
                  <wp:posOffset>244475</wp:posOffset>
                </wp:positionV>
                <wp:extent cx="2762250" cy="14763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14763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4A027" id="正方形/長方形 3" o:spid="_x0000_s1026" style="position:absolute;margin-left:119.75pt;margin-top:19.25pt;width:217.5pt;height:1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" filled="f" strokecolor="black [3213]" strokeweight="1pt"/>
            </w:pict>
          </mc:Fallback>
        </mc:AlternateContent>
      </w:r>
    </w:p>
    <w:sectPr w:rsidR="00375D48" w:rsidRPr="00572D12" w:rsidSect="00895B85">
      <w:pgSz w:w="11906" w:h="16838"/>
      <w:pgMar w:top="1700" w:right="1134" w:bottom="1418" w:left="1700" w:header="720" w:footer="720" w:gutter="0"/>
      <w:pgNumType w:start="1"/>
      <w:cols w:space="720"/>
      <w:noEndnote/>
      <w:docGrid w:type="linesAndChars" w:linePitch="370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4BC2E" w14:textId="77777777" w:rsidR="00BB3ECA" w:rsidRDefault="00BB3ECA" w:rsidP="00727FA1">
      <w:r>
        <w:separator/>
      </w:r>
    </w:p>
  </w:endnote>
  <w:endnote w:type="continuationSeparator" w:id="0">
    <w:p w14:paraId="3AD124EE" w14:textId="77777777" w:rsidR="00BB3ECA" w:rsidRDefault="00BB3ECA" w:rsidP="0072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MS Mincho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8C4B8" w14:textId="77777777" w:rsidR="00BB3ECA" w:rsidRDefault="00BB3ECA" w:rsidP="00727FA1">
      <w:r>
        <w:separator/>
      </w:r>
    </w:p>
  </w:footnote>
  <w:footnote w:type="continuationSeparator" w:id="0">
    <w:p w14:paraId="2F8C652F" w14:textId="77777777" w:rsidR="00BB3ECA" w:rsidRDefault="00BB3ECA" w:rsidP="00727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defaultTabStop w:val="839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B85"/>
    <w:rsid w:val="00087491"/>
    <w:rsid w:val="00170672"/>
    <w:rsid w:val="001B061C"/>
    <w:rsid w:val="00263B9C"/>
    <w:rsid w:val="00295200"/>
    <w:rsid w:val="00305EF7"/>
    <w:rsid w:val="003579AD"/>
    <w:rsid w:val="00375D48"/>
    <w:rsid w:val="005101B1"/>
    <w:rsid w:val="00572D12"/>
    <w:rsid w:val="005E49C6"/>
    <w:rsid w:val="00727FA1"/>
    <w:rsid w:val="00765434"/>
    <w:rsid w:val="00893B1E"/>
    <w:rsid w:val="00895B85"/>
    <w:rsid w:val="008C6664"/>
    <w:rsid w:val="00992A60"/>
    <w:rsid w:val="00A95804"/>
    <w:rsid w:val="00B15AC6"/>
    <w:rsid w:val="00B67BC3"/>
    <w:rsid w:val="00BB3ECA"/>
    <w:rsid w:val="00BD6032"/>
    <w:rsid w:val="00BF4759"/>
    <w:rsid w:val="00C714BA"/>
    <w:rsid w:val="00D36C92"/>
    <w:rsid w:val="00D46570"/>
    <w:rsid w:val="00DA6F90"/>
    <w:rsid w:val="00F1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6DF7D8C"/>
  <w15:docId w15:val="{697B3B3A-7661-464B-803A-EC8B324C1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FA1"/>
  </w:style>
  <w:style w:type="paragraph" w:styleId="a5">
    <w:name w:val="footer"/>
    <w:basedOn w:val="a"/>
    <w:link w:val="a6"/>
    <w:uiPriority w:val="99"/>
    <w:unhideWhenUsed/>
    <w:rsid w:val="00727F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FA1"/>
  </w:style>
  <w:style w:type="paragraph" w:styleId="a7">
    <w:name w:val="Balloon Text"/>
    <w:basedOn w:val="a"/>
    <w:link w:val="a8"/>
    <w:uiPriority w:val="99"/>
    <w:semiHidden/>
    <w:unhideWhenUsed/>
    <w:rsid w:val="001706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706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高田 早由里</dc:creator>
  <cp:lastModifiedBy>川井 寛子</cp:lastModifiedBy>
  <cp:revision>20</cp:revision>
  <cp:lastPrinted>2021-01-18T08:05:00Z</cp:lastPrinted>
  <dcterms:created xsi:type="dcterms:W3CDTF">2014-01-31T08:41:00Z</dcterms:created>
  <dcterms:modified xsi:type="dcterms:W3CDTF">2025-11-28T02:57:00Z</dcterms:modified>
</cp:coreProperties>
</file>